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C" w:rsidRDefault="0087222C" w:rsidP="008472F7">
      <w:pPr>
        <w:pStyle w:val="Style1"/>
        <w:outlineLvl w:val="0"/>
      </w:pPr>
      <w:bookmarkStart w:id="0" w:name="_GoBack"/>
      <w:bookmarkEnd w:id="0"/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567D50" w:rsidRDefault="00567D50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405A" w:rsidRDefault="00776A93" w:rsidP="00776A9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6A93">
        <w:rPr>
          <w:rFonts w:ascii="Times New Roman" w:hAnsi="Times New Roman"/>
          <w:b/>
          <w:sz w:val="28"/>
          <w:szCs w:val="28"/>
        </w:rPr>
        <w:t>Специалист по производству моющих и чистящих средств</w:t>
      </w:r>
    </w:p>
    <w:p w:rsidR="00776A93" w:rsidRPr="009D5E2A" w:rsidRDefault="00776A93" w:rsidP="00776A9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EndPr/>
      <w:sdtContent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 xml:space="preserve">3.2. Обобщенная трудовая функция «»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A94B5A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776A93" w:rsidRPr="00F12D29" w:rsidRDefault="00776A93" w:rsidP="00D2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eastAsiaTheme="minorEastAsia" w:hAnsi="Times New Roman"/>
                <w:sz w:val="24"/>
                <w:szCs w:val="24"/>
              </w:rPr>
              <w:t>Производство моющих и чистящих средств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6A93" w:rsidRPr="00F12D29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Обеспечение технологии производства моющих и чистящих средств промышленного и бытового применения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6A93" w:rsidRPr="00FD5F7F" w:rsidTr="00E35F0D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2145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Инженеры-химики</w:t>
            </w:r>
          </w:p>
        </w:tc>
      </w:tr>
      <w:tr w:rsidR="00776A93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933"/>
      </w:tblGrid>
      <w:tr w:rsidR="00776A93" w:rsidRPr="00FD5F7F" w:rsidTr="00E35F0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20.41.2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Pr="008710FC" w:rsidRDefault="00776A93" w:rsidP="00E35F0D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Производство органических поверхностно-активных веществ, кроме мыла</w:t>
            </w:r>
          </w:p>
        </w:tc>
      </w:tr>
      <w:tr w:rsidR="00776A93" w:rsidRPr="00FD5F7F" w:rsidTr="00E35F0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20.41.3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6A93" w:rsidRPr="008710FC" w:rsidRDefault="00776A93" w:rsidP="00E35F0D">
            <w:pPr>
              <w:pStyle w:val="pTextStyle"/>
              <w:rPr>
                <w:lang w:val="ru-RU"/>
              </w:rPr>
            </w:pPr>
            <w:r w:rsidRPr="008710FC">
              <w:rPr>
                <w:lang w:val="ru-RU"/>
              </w:rPr>
              <w:t>Производство мыла и моющих средств, чистящих и полирующих средств</w:t>
            </w:r>
          </w:p>
        </w:tc>
      </w:tr>
      <w:tr w:rsidR="00776A93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6A93" w:rsidRPr="00FD5F7F" w:rsidRDefault="00776A9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6A93" w:rsidRPr="00FD5F7F" w:rsidRDefault="00776A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9773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76A93" w:rsidRPr="000437CA" w:rsidTr="00776A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471C46">
            <w:pPr>
              <w:pStyle w:val="aff"/>
              <w:rPr>
                <w:rFonts w:ascii="Times New Roman" w:eastAsiaTheme="minorEastAsia" w:hAnsi="Times New Roman"/>
              </w:rPr>
            </w:pPr>
            <w:r w:rsidRPr="00776A93">
              <w:rPr>
                <w:rFonts w:ascii="Times New Roman" w:eastAsiaTheme="minorEastAsia" w:hAnsi="Times New Roman"/>
              </w:rPr>
              <w:t xml:space="preserve">Организация </w:t>
            </w:r>
            <w:r w:rsidRPr="00776A93">
              <w:rPr>
                <w:rFonts w:ascii="Times New Roman" w:hAnsi="Times New Roman"/>
              </w:rPr>
              <w:t xml:space="preserve">производственной деятельности цеха/участка по производству </w:t>
            </w:r>
            <w:r w:rsidRPr="00776A93">
              <w:rPr>
                <w:rFonts w:ascii="Times New Roman" w:eastAsiaTheme="minorEastAsia" w:hAnsi="Times New Roman"/>
              </w:rPr>
              <w:t>моющих и чистящих средств промышленного и бытового применения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B2355A">
            <w:pPr>
              <w:pStyle w:val="aff"/>
              <w:rPr>
                <w:rFonts w:ascii="Times New Roman" w:eastAsiaTheme="minorEastAsia" w:hAnsi="Times New Roman"/>
              </w:rPr>
            </w:pPr>
            <w:r w:rsidRPr="00776A93">
              <w:rPr>
                <w:rFonts w:eastAsiaTheme="minorEastAsia"/>
              </w:rPr>
              <w:t xml:space="preserve">Обеспечение </w:t>
            </w:r>
            <w:r w:rsidRPr="00776A93">
              <w:t xml:space="preserve">производственной деятельности цеха/участка по производству </w:t>
            </w:r>
            <w:r w:rsidRPr="00776A93">
              <w:rPr>
                <w:rFonts w:eastAsiaTheme="minorEastAsia"/>
              </w:rPr>
              <w:t>моющих и чистящих средств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9D2AE0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2BB3" w:rsidRPr="000437CA" w:rsidTr="00B52BB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0437CA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776A93" w:rsidRDefault="00B52BB3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776A93" w:rsidRDefault="00B52BB3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776A93" w:rsidRDefault="00B52BB3" w:rsidP="00BB0CAB">
            <w:pPr>
              <w:pStyle w:val="aff"/>
              <w:rPr>
                <w:rFonts w:ascii="Times New Roman" w:eastAsiaTheme="minorEastAsia" w:hAnsi="Times New Roman"/>
              </w:rPr>
            </w:pPr>
            <w:r w:rsidRPr="00776A93">
              <w:rPr>
                <w:rFonts w:eastAsiaTheme="minorEastAsia"/>
              </w:rPr>
              <w:t>Ведение технологического процесса производства моющих и чистящих средств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E3094A" w:rsidRDefault="00B52BB3" w:rsidP="00403203">
            <w:pPr>
              <w:pStyle w:val="aff0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  <w:r w:rsidRPr="000437CA">
              <w:rPr>
                <w:rFonts w:ascii="Times New Roman" w:eastAsiaTheme="minorEastAsia" w:hAnsi="Times New Roman" w:cs="Times New Roman"/>
              </w:rPr>
              <w:t>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B3" w:rsidRPr="00E3094A" w:rsidRDefault="00B52BB3" w:rsidP="00A40E0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F7416" w:rsidRPr="000437CA" w:rsidTr="00AA1C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18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0437CA" w:rsidRDefault="008F7416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776A93" w:rsidRDefault="008F7416" w:rsidP="00664210">
            <w:pPr>
              <w:pStyle w:val="aff"/>
              <w:rPr>
                <w:rFonts w:ascii="Times New Roman" w:eastAsiaTheme="minorEastAsia" w:hAnsi="Times New Roman"/>
              </w:rPr>
            </w:pPr>
            <w:r w:rsidRPr="00776A93">
              <w:rPr>
                <w:rFonts w:ascii="Times New Roman" w:eastAsiaTheme="minorEastAsia" w:hAnsi="Times New Roman"/>
              </w:rPr>
              <w:t>Обеспечение технологии производства моющих и чистящих средств промышленного и бытового применения в соответствии с технологическим регламентом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776A93" w:rsidRDefault="008F7416" w:rsidP="00664210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776A93" w:rsidRDefault="003A28FD" w:rsidP="008F7416">
            <w:pPr>
              <w:pStyle w:val="aff"/>
              <w:rPr>
                <w:rFonts w:ascii="Times New Roman" w:eastAsiaTheme="minorEastAsia" w:hAnsi="Times New Roman"/>
              </w:rPr>
            </w:pPr>
            <w:r w:rsidRPr="003A28FD">
              <w:rPr>
                <w:rFonts w:eastAsiaTheme="minorEastAsia"/>
              </w:rPr>
              <w:t>Контроль ведения производственной деятельности и технологических процессов на производстве моющих и чистящих средств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0437CA" w:rsidRDefault="008F7416" w:rsidP="00776A93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416" w:rsidRPr="000437CA" w:rsidRDefault="008F7416" w:rsidP="0066421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76A93" w:rsidRPr="000437CA" w:rsidTr="006642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664210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66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776A93" w:rsidRDefault="00776A93" w:rsidP="00664210">
            <w:pPr>
              <w:pStyle w:val="aff"/>
              <w:rPr>
                <w:rFonts w:ascii="Times New Roman" w:eastAsiaTheme="minorEastAsia" w:hAnsi="Times New Roman"/>
              </w:rPr>
            </w:pPr>
            <w:r w:rsidRPr="00776A93">
              <w:rPr>
                <w:rFonts w:eastAsiaTheme="minorEastAsia"/>
              </w:rPr>
              <w:t>Модернизация технологических процессов производства моющих и чистящих средств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Default="00776A93" w:rsidP="00776A93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A93" w:rsidRPr="000437CA" w:rsidRDefault="00776A93" w:rsidP="0066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F33" w:rsidRPr="00FD5F7F" w:rsidRDefault="006E1F33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E1F33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</w:t>
      </w:r>
      <w:r w:rsidR="00044230">
        <w:rPr>
          <w:rFonts w:ascii="Times New Roman" w:hAnsi="Times New Roman"/>
          <w:b/>
          <w:sz w:val="24"/>
          <w:szCs w:val="24"/>
        </w:rPr>
        <w:t>1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A93" w:rsidRPr="00FD5F7F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eastAsiaTheme="minorEastAsia" w:hAnsi="Times New Roman"/>
              </w:rPr>
              <w:t xml:space="preserve">Организация </w:t>
            </w:r>
            <w:r w:rsidRPr="00776A93">
              <w:rPr>
                <w:rFonts w:ascii="Times New Roman" w:hAnsi="Times New Roman"/>
              </w:rPr>
              <w:t xml:space="preserve">производственной деятельности цеха/участка по производству </w:t>
            </w:r>
            <w:r w:rsidRPr="00776A93">
              <w:rPr>
                <w:rFonts w:ascii="Times New Roman" w:eastAsiaTheme="minorEastAsia" w:hAnsi="Times New Roman"/>
              </w:rPr>
              <w:t>моющих и чистящих средств промышленного и бытового применения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CA361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8906E5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47"/>
        <w:gridCol w:w="1617"/>
        <w:gridCol w:w="6016"/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Заместитель начальника цеха/участка</w:t>
            </w:r>
          </w:p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 xml:space="preserve">Начальник цеха/участка </w:t>
            </w:r>
          </w:p>
          <w:p w:rsidR="00776A93" w:rsidRPr="00776A93" w:rsidRDefault="00776A93" w:rsidP="007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Заместитель главного технолога</w:t>
            </w:r>
          </w:p>
          <w:p w:rsidR="00471C46" w:rsidRPr="00E74091" w:rsidRDefault="00776A93" w:rsidP="00776A93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Технолог цеха/участка</w:t>
            </w:r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385110" w:rsidRPr="00A87EA1" w:rsidRDefault="00385110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776A93" w:rsidP="00302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87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67C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630" w:rsidRPr="00E75835" w:rsidRDefault="00C15630" w:rsidP="00C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C15630" w:rsidP="00076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7C9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C1563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5BA2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6A93" w:rsidRPr="00FD5F7F" w:rsidTr="000E71E3">
        <w:trPr>
          <w:trHeight w:val="243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776A93" w:rsidRPr="00EE2BA1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845C7F" w:rsidRDefault="00776A93" w:rsidP="00E35F0D">
            <w:pPr>
              <w:pStyle w:val="pTextStyle"/>
              <w:rPr>
                <w:lang w:val="ru-RU"/>
              </w:rPr>
            </w:pPr>
            <w: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Химики</w:t>
            </w:r>
          </w:p>
        </w:tc>
      </w:tr>
      <w:tr w:rsidR="00776A93" w:rsidRPr="00FD5F7F" w:rsidTr="000E71E3">
        <w:trPr>
          <w:trHeight w:val="24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6A93" w:rsidRPr="00EE2BA1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2145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Инженеры-химики</w:t>
            </w:r>
          </w:p>
        </w:tc>
      </w:tr>
      <w:tr w:rsidR="00776A93" w:rsidRPr="00FD5F7F" w:rsidTr="00776A93">
        <w:trPr>
          <w:trHeight w:val="277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776A93" w:rsidRPr="00EE2BA1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776A93" w:rsidRPr="0099023E" w:rsidRDefault="00776A93" w:rsidP="007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76A93" w:rsidRPr="00776A93" w:rsidRDefault="00776A93" w:rsidP="00776A93">
            <w:pPr>
              <w:pStyle w:val="pTextStyle"/>
            </w:pPr>
            <w:r>
              <w:t>Инженер-технолог (технолог)</w:t>
            </w:r>
          </w:p>
        </w:tc>
      </w:tr>
      <w:tr w:rsidR="00776A93" w:rsidRPr="00FD5F7F" w:rsidTr="000E71E3">
        <w:trPr>
          <w:trHeight w:val="354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776A93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A85BA2" w:rsidRDefault="00776A93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Pr="00A85BA2" w:rsidRDefault="00776A93" w:rsidP="000E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BA2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776A93" w:rsidRPr="00FD5F7F" w:rsidTr="000E71E3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6A93" w:rsidRPr="00E71DA8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3F0629" w:rsidRDefault="00776A93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29">
              <w:rPr>
                <w:rFonts w:ascii="Times New Roman" w:hAnsi="Times New Roman"/>
                <w:sz w:val="24"/>
                <w:szCs w:val="24"/>
              </w:rPr>
              <w:t>20327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Pr="003F0629" w:rsidRDefault="00776A93" w:rsidP="003F0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29">
              <w:rPr>
                <w:rFonts w:ascii="Times New Roman" w:hAnsi="Times New Roman"/>
                <w:sz w:val="24"/>
                <w:szCs w:val="24"/>
              </w:rPr>
              <w:t>Биохимик</w:t>
            </w:r>
          </w:p>
        </w:tc>
      </w:tr>
      <w:tr w:rsidR="00776A93" w:rsidRPr="00FD5F7F" w:rsidTr="00776A93">
        <w:trPr>
          <w:trHeight w:val="30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6A93" w:rsidRPr="00E71DA8" w:rsidRDefault="00776A9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22854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Default="00776A93" w:rsidP="00E35F0D">
            <w:pPr>
              <w:pStyle w:val="pTextStyle"/>
            </w:pPr>
            <w:r>
              <w:t>Инженер-технолог</w:t>
            </w:r>
          </w:p>
        </w:tc>
      </w:tr>
      <w:tr w:rsidR="00776A93" w:rsidRPr="00FD5F7F" w:rsidTr="00776A93">
        <w:trPr>
          <w:trHeight w:val="2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776A93" w:rsidRPr="00E71DA8" w:rsidRDefault="00776A93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E3094A" w:rsidRDefault="00776A93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1.04.03.01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Pr="00E3094A" w:rsidRDefault="00776A93" w:rsidP="00E3094A">
            <w:pPr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76A93" w:rsidRPr="00FD5F7F" w:rsidTr="00597732">
        <w:trPr>
          <w:trHeight w:val="3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6A93" w:rsidRPr="00E71DA8" w:rsidRDefault="00776A93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E3094A" w:rsidRDefault="00776A93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Pr="00E3094A" w:rsidRDefault="00776A93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776A93" w:rsidRPr="00FD5F7F" w:rsidTr="00E34EA9">
        <w:trPr>
          <w:trHeight w:val="24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6A93" w:rsidRPr="00E71DA8" w:rsidRDefault="00776A93" w:rsidP="0059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776A93" w:rsidRPr="00E3094A" w:rsidRDefault="00776A93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2.19.03.01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776A93" w:rsidRPr="00E3094A" w:rsidRDefault="00776A93" w:rsidP="00E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4A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044230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597732"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A93" w:rsidRDefault="00776A93" w:rsidP="000D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eastAsiaTheme="minorEastAsia" w:hAnsi="Times New Roman"/>
              </w:rPr>
              <w:t>Обеспечение производственной деятельности цеха/участка по производству моющих и чистящих средств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A1C36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Pr="00D444E5" w:rsidRDefault="00AA1C36" w:rsidP="0051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Контроль качественных характеристик сырьевых компонентов для производства моющих и чистящих ср</w:t>
            </w:r>
            <w:r>
              <w:rPr>
                <w:rFonts w:ascii="Times New Roman" w:hAnsi="Times New Roman"/>
                <w:sz w:val="24"/>
                <w:szCs w:val="24"/>
              </w:rPr>
              <w:t>едств на соответствие техническо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77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 xml:space="preserve">Организация аналитического контроля исходных материалов для производства моющих и чистящих средств 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Составление рекламаций на сырьё ненадлежащего качества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Организация подготовки технологического оборудования и оснастки на производстве моющих и чистящих средств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Pr="00776A93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производственного персонала по рабочим местам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Pr="00776A93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эффективности </w:t>
            </w:r>
            <w:r w:rsidRPr="00AC0034">
              <w:rPr>
                <w:rFonts w:ascii="Times New Roman" w:hAnsi="Times New Roman"/>
                <w:sz w:val="24"/>
                <w:szCs w:val="24"/>
              </w:rPr>
              <w:t>использования технологической оснастки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0034">
              <w:rPr>
                <w:rFonts w:ascii="Times New Roman" w:hAnsi="Times New Roman"/>
                <w:sz w:val="24"/>
                <w:szCs w:val="24"/>
              </w:rPr>
              <w:t xml:space="preserve"> оборудования для производства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3D2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4">
              <w:rPr>
                <w:rFonts w:ascii="Times New Roman" w:hAnsi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C0034">
              <w:rPr>
                <w:rFonts w:ascii="Times New Roman" w:hAnsi="Times New Roman"/>
                <w:sz w:val="24"/>
                <w:szCs w:val="24"/>
              </w:rPr>
              <w:t xml:space="preserve"> причины отклонения от технологического регламента на всех этапах производства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орректировка технологического регламента процесса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AA1C36" w:rsidRPr="00E71DA8" w:rsidTr="00AA1C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C36" w:rsidRPr="00E71DA8" w:rsidRDefault="00AA1C36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1C36" w:rsidRDefault="00AA1C36" w:rsidP="00E30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Контроль метрологического обеспечения и поверки оборудования и контрольно-измерительных приборов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Del="002A1D54" w:rsidRDefault="00E3094A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Pr="00B17830" w:rsidRDefault="00776A93" w:rsidP="0077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Оценивать результаты анализа исходных материалов в соответствии с требованиями нормативно-технической документации</w:t>
            </w:r>
          </w:p>
        </w:tc>
      </w:tr>
      <w:tr w:rsidR="00DC599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5993" w:rsidRPr="00E71DA8" w:rsidDel="002A1D54" w:rsidRDefault="00DC599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5993" w:rsidRDefault="00AC0034" w:rsidP="00DC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4">
              <w:rPr>
                <w:rFonts w:ascii="Times New Roman" w:hAnsi="Times New Roman"/>
                <w:sz w:val="24"/>
                <w:szCs w:val="24"/>
              </w:rPr>
              <w:t>Обосновывать решение по корректировке технологического регламента в соответствии с техническими условиями и техническим заданием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AC0034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4">
              <w:rPr>
                <w:rFonts w:ascii="Times New Roman" w:hAnsi="Times New Roman"/>
                <w:sz w:val="24"/>
                <w:szCs w:val="24"/>
              </w:rPr>
              <w:t xml:space="preserve">Обосновывать решение по использованию новых видов сырьевых компонентов для производства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513F68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AC0034" w:rsidRPr="00AC0034">
              <w:rPr>
                <w:rFonts w:ascii="Times New Roman" w:hAnsi="Times New Roman"/>
                <w:sz w:val="24"/>
                <w:szCs w:val="24"/>
              </w:rPr>
              <w:t xml:space="preserve"> необходимость использования технологической оснастки </w:t>
            </w:r>
            <w:r w:rsidR="003D29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C0034" w:rsidRPr="00AC0034">
              <w:rPr>
                <w:rFonts w:ascii="Times New Roman" w:hAnsi="Times New Roman"/>
                <w:sz w:val="24"/>
                <w:szCs w:val="24"/>
              </w:rPr>
              <w:t xml:space="preserve">оборудования для производства </w:t>
            </w:r>
            <w:r w:rsidR="00AC0034"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AC0034" w:rsidP="00DC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4">
              <w:rPr>
                <w:rFonts w:ascii="Times New Roman" w:hAnsi="Times New Roman"/>
                <w:sz w:val="24"/>
                <w:szCs w:val="24"/>
              </w:rPr>
              <w:t>Обосновывать решение по замене и ремонту оборудования</w:t>
            </w:r>
          </w:p>
        </w:tc>
      </w:tr>
      <w:tr w:rsidR="00D444E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44E5" w:rsidRPr="00E71DA8" w:rsidDel="002A1D54" w:rsidRDefault="00D444E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444E5" w:rsidRDefault="00AC0034" w:rsidP="00D44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4">
              <w:rPr>
                <w:rFonts w:ascii="Times New Roman" w:hAnsi="Times New Roman"/>
                <w:sz w:val="24"/>
                <w:szCs w:val="24"/>
              </w:rPr>
              <w:t>Выявлять причины отклонения процесса производства от технологического регламента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RDefault="00E3094A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94A" w:rsidRPr="00B17830" w:rsidRDefault="00776A93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Свойства химического и биохимического сырья для производства моющих и чистящих средств</w:t>
            </w:r>
          </w:p>
        </w:tc>
      </w:tr>
      <w:tr w:rsidR="00E3094A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94A" w:rsidRPr="00E71DA8" w:rsidDel="002A1D54" w:rsidRDefault="00E3094A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94A" w:rsidRDefault="00776A93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Методики анализа качественных характеристик химического и биохимического сырья для производства моющих и чистящих средств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Del="002A1D54" w:rsidRDefault="00024A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77" w:rsidRDefault="00776A93" w:rsidP="003D2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 xml:space="preserve">Порядок подачи и рассмотрения рекламаций на </w:t>
            </w:r>
            <w:r w:rsidR="003D294F">
              <w:rPr>
                <w:rFonts w:ascii="Times New Roman" w:hAnsi="Times New Roman"/>
                <w:sz w:val="24"/>
                <w:szCs w:val="24"/>
              </w:rPr>
              <w:t xml:space="preserve">поступающие сырьевые компоненты 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Del="002A1D54" w:rsidRDefault="00024A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77" w:rsidRDefault="00776A93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 xml:space="preserve">Правила локального документооборота на производстве моющих и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lastRenderedPageBreak/>
              <w:t>чистящих средств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Del="002A1D54" w:rsidRDefault="00024A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77" w:rsidRDefault="00AC0034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Del="002A1D54" w:rsidRDefault="00024A77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A77" w:rsidRDefault="00AC0034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улирования процесса производства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рамках технологического регламента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034" w:rsidRPr="00BD722B" w:rsidRDefault="00AC0034" w:rsidP="00E3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034" w:rsidRDefault="00AC0034" w:rsidP="00E3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назначение </w:t>
            </w:r>
            <w:r w:rsidRPr="00776A9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034" w:rsidRDefault="00AC0034" w:rsidP="00776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34" w:rsidRPr="00B17830" w:rsidRDefault="00AC0034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34" w:rsidRPr="00B17830" w:rsidRDefault="00AC0034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C0034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34" w:rsidRPr="00E71DA8" w:rsidDel="002A1D54" w:rsidRDefault="00AC0034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0034" w:rsidRPr="00E71DA8" w:rsidRDefault="00AC0034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04423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44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F0D" w:rsidRDefault="00E35F0D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0D">
              <w:rPr>
                <w:rFonts w:ascii="Times New Roman" w:eastAsiaTheme="minorEastAsia" w:hAnsi="Times New Roman"/>
              </w:rPr>
              <w:t>Ведение технологического процесса производства моющих и чистящих средств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70008B" w:rsidP="009D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="00597732"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9D2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9D2AE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003"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B52BB3" w:rsidP="00B5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93">
              <w:rPr>
                <w:rFonts w:ascii="Times New Roman" w:hAnsi="Times New Roman"/>
                <w:sz w:val="24"/>
                <w:szCs w:val="24"/>
              </w:rPr>
              <w:t>Обеспечение соблюдения технологического регламента и технологической дисциплины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RDefault="00024A7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4A77" w:rsidRPr="00B52BB3" w:rsidRDefault="00B52BB3" w:rsidP="008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процесса производства </w:t>
            </w:r>
            <w:r w:rsidRPr="00E35F0D">
              <w:rPr>
                <w:rFonts w:ascii="Times New Roman" w:eastAsiaTheme="minorEastAsia" w:hAnsi="Times New Roman"/>
              </w:rPr>
              <w:t>моющих и чистящих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024A7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4A77" w:rsidRPr="00E71DA8" w:rsidRDefault="00024A7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4A77" w:rsidRPr="00B52BB3" w:rsidRDefault="00B52BB3" w:rsidP="0002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Контроль процесса смешения компонентов для производства моющих и чистящих средств</w:t>
            </w:r>
          </w:p>
        </w:tc>
      </w:tr>
      <w:tr w:rsidR="0051695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6958" w:rsidRPr="00E71DA8" w:rsidRDefault="00516958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6958" w:rsidRPr="00B52BB3" w:rsidRDefault="00B52BB3" w:rsidP="00B52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197594">
              <w:rPr>
                <w:rFonts w:ascii="Times New Roman" w:hAnsi="Times New Roman"/>
                <w:sz w:val="24"/>
                <w:szCs w:val="24"/>
              </w:rPr>
              <w:t xml:space="preserve"> соблюдения технологической дисциплины производства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89539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5390" w:rsidRPr="00E71DA8" w:rsidRDefault="00895390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5390" w:rsidRPr="00B52BB3" w:rsidRDefault="00B52BB3" w:rsidP="003F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Контроль производственной деятельности цеха/ участка по производству 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52BB3" w:rsidRDefault="00B52BB3" w:rsidP="00AA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графика планового ремонта и/или замены оборудования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52BB3" w:rsidRDefault="00B52BB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Участие в рассмотрении рекламаций и составлении итоговых  документов по ним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52BB3" w:rsidRDefault="00B52BB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Ведение рабочего и сменных журналов</w:t>
            </w:r>
          </w:p>
        </w:tc>
      </w:tr>
      <w:tr w:rsidR="009B406F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406F" w:rsidRPr="00E71DA8" w:rsidRDefault="009B406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406F" w:rsidRPr="00B52BB3" w:rsidRDefault="009B406F" w:rsidP="009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трудовой дисциплины кадрового персонала, занятого на производстве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52BB3" w:rsidRDefault="009B406F" w:rsidP="009B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на готовую продукцию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17830" w:rsidRDefault="00B52BB3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B3">
              <w:rPr>
                <w:rFonts w:ascii="Times New Roman" w:hAnsi="Times New Roman"/>
                <w:sz w:val="24"/>
                <w:szCs w:val="24"/>
              </w:rPr>
              <w:t>Вести технологический процесс смешения компонентов 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необходимость использования технологической оснастки оборудования для производства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974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причины отклонения от технологического регламента на всех этапах производства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решение по замене и </w:t>
            </w:r>
            <w:r w:rsidR="00AA1C36">
              <w:rPr>
                <w:rFonts w:ascii="Times New Roman" w:hAnsi="Times New Roman"/>
                <w:sz w:val="24"/>
                <w:szCs w:val="24"/>
              </w:rPr>
              <w:t xml:space="preserve">плановому </w:t>
            </w:r>
            <w:r>
              <w:rPr>
                <w:rFonts w:ascii="Times New Roman" w:hAnsi="Times New Roman"/>
                <w:sz w:val="24"/>
                <w:szCs w:val="24"/>
              </w:rPr>
              <w:t>ремонту оборудования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BB4EC8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сбоя работы используемого оборудования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0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отклонения процесса производства от технологического регламента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Default="00BB4EC8" w:rsidP="003F2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задачи по вопросам корректировки и устранения выявленных отклонений от технологического регламента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2BB3" w:rsidRPr="00B17830" w:rsidRDefault="00BB4EC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BB3" w:rsidRDefault="00BB4EC8" w:rsidP="00B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5250">
              <w:rPr>
                <w:rFonts w:ascii="Times New Roman" w:hAnsi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виды и назначение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BB3" w:rsidRDefault="00BB4EC8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BB3" w:rsidRDefault="00BB4EC8" w:rsidP="006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улирования процесса производства </w:t>
            </w:r>
            <w:r w:rsidRPr="00B52BB3">
              <w:rPr>
                <w:rFonts w:ascii="Times New Roman" w:hAnsi="Times New Roman"/>
                <w:sz w:val="24"/>
                <w:szCs w:val="24"/>
              </w:rPr>
              <w:t>моющих и чистящих средств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рамках технологического регламента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BB3" w:rsidRPr="00B17830" w:rsidRDefault="00BB4EC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мер по безопасной эксплуатации опасных производственных объектов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BB3" w:rsidRPr="00B17830" w:rsidRDefault="00BB4EC8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E5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Федерации, экономики, организации труда, производства и управления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BB3" w:rsidRPr="00B17830" w:rsidRDefault="00B52BB3" w:rsidP="00A6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 и гигиены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BB3" w:rsidRPr="00B17830" w:rsidRDefault="00B52BB3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52BB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BB3" w:rsidRPr="00E71DA8" w:rsidDel="002A1D54" w:rsidRDefault="00B52BB3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2BB3" w:rsidRPr="00E71DA8" w:rsidRDefault="00B52BB3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D0F02" w:rsidRDefault="00ED0F02" w:rsidP="00F47F9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ED0F02" w:rsidSect="00597732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9027"/>
      </w:tblGrid>
      <w:tr w:rsidR="00CF08EE" w:rsidRPr="00FD5F7F" w:rsidTr="00ED0F0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230" w:rsidRDefault="00044230" w:rsidP="00044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4368"/>
              <w:gridCol w:w="636"/>
              <w:gridCol w:w="644"/>
              <w:gridCol w:w="1704"/>
              <w:gridCol w:w="640"/>
            </w:tblGrid>
            <w:tr w:rsidR="00044230" w:rsidRPr="00FD5F7F" w:rsidTr="00664210">
              <w:trPr>
                <w:trHeight w:val="530"/>
              </w:trPr>
              <w:tc>
                <w:tcPr>
                  <w:tcW w:w="73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797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3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B4EC8" w:rsidRPr="00FD5F7F" w:rsidRDefault="00BB4EC8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6A93">
                    <w:rPr>
                      <w:rFonts w:ascii="Times New Roman" w:eastAsiaTheme="minorEastAsia" w:hAnsi="Times New Roman"/>
                    </w:rPr>
                    <w:t>Обеспечение технологии производства моющих и чистящих средств промышленного и бытового применения в соответствии с технологическим регламентом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70008B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34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384F90" w:rsidRDefault="00BB4EC8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6"/>
              <w:gridCol w:w="1193"/>
              <w:gridCol w:w="431"/>
              <w:gridCol w:w="2197"/>
              <w:gridCol w:w="13"/>
              <w:gridCol w:w="1581"/>
              <w:gridCol w:w="1954"/>
            </w:tblGrid>
            <w:tr w:rsidR="00044230" w:rsidRPr="00FD5F7F" w:rsidTr="00664210">
              <w:trPr>
                <w:trHeight w:val="488"/>
              </w:trPr>
              <w:tc>
                <w:tcPr>
                  <w:tcW w:w="1066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Происхождение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обобщенной </w:t>
                  </w: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FD5F7F" w:rsidTr="00664210">
              <w:trPr>
                <w:trHeight w:val="479"/>
              </w:trPr>
              <w:tc>
                <w:tcPr>
                  <w:tcW w:w="106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43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1"/>
              <w:gridCol w:w="313"/>
              <w:gridCol w:w="1467"/>
              <w:gridCol w:w="5458"/>
            </w:tblGrid>
            <w:tr w:rsidR="00044230" w:rsidRPr="00FD5F7F" w:rsidTr="00302C69">
              <w:trPr>
                <w:trHeight w:val="525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BB4EC8" w:rsidRPr="00BB4EC8" w:rsidRDefault="00BB4EC8" w:rsidP="00BB4E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EC8">
                    <w:rPr>
                      <w:rFonts w:ascii="Times New Roman" w:hAnsi="Times New Roman"/>
                      <w:sz w:val="24"/>
                      <w:szCs w:val="24"/>
                    </w:rPr>
                    <w:t>Главный технолог</w:t>
                  </w:r>
                </w:p>
                <w:p w:rsidR="00044230" w:rsidRPr="007E0495" w:rsidRDefault="00BB4EC8" w:rsidP="00BB4E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4EC8">
                    <w:rPr>
                      <w:rFonts w:ascii="Times New Roman" w:hAnsi="Times New Roman"/>
                      <w:sz w:val="24"/>
                      <w:szCs w:val="24"/>
                    </w:rPr>
                    <w:t>Технический руководитель производства</w:t>
                  </w:r>
                </w:p>
              </w:tc>
            </w:tr>
            <w:tr w:rsidR="00044230" w:rsidRPr="00FD5F7F" w:rsidTr="00664210">
              <w:trPr>
                <w:trHeight w:val="408"/>
              </w:trPr>
              <w:tc>
                <w:tcPr>
                  <w:tcW w:w="5000" w:type="pct"/>
                  <w:gridSpan w:val="4"/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38511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- бакалавриат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044230" w:rsidP="00CC667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Не менее трёх лет на инженерно-технических должностях </w:t>
                  </w:r>
                  <w:r w:rsidR="00CC667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предприятий химической промышленности</w:t>
                  </w:r>
                </w:p>
              </w:tc>
            </w:tr>
            <w:tr w:rsidR="00044230" w:rsidRPr="00FD5F7F" w:rsidTr="00302C69">
              <w:trPr>
                <w:trHeight w:val="408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F8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Прохождение обязательных предварительных (при поступлении на работу) и периодических медицинских осмотров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и проверк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требований охраны труда, инструктажей по охране труда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</w:p>
                <w:p w:rsidR="00044230" w:rsidRPr="00E75835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E2BA1" w:rsidRDefault="00044230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67C9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обучения мерам пожарной безопасности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75835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044230" w:rsidRPr="00FD5F7F" w:rsidTr="00302C69">
              <w:trPr>
                <w:trHeight w:val="1031"/>
              </w:trPr>
              <w:tc>
                <w:tcPr>
                  <w:tcW w:w="1133" w:type="pct"/>
                  <w:tcBorders>
                    <w:lef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67" w:type="pct"/>
                  <w:gridSpan w:val="3"/>
                  <w:tcBorders>
                    <w:right w:val="single" w:sz="4" w:space="0" w:color="808080"/>
                  </w:tcBorders>
                  <w:vAlign w:val="center"/>
                </w:tcPr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- программы повышения квалификации по профилю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44230" w:rsidRPr="00E71DA8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трудовым законодательством.</w:t>
                  </w:r>
                </w:p>
              </w:tc>
            </w:tr>
            <w:tr w:rsidR="00044230" w:rsidRPr="00FD5F7F" w:rsidTr="00664210">
              <w:trPr>
                <w:trHeight w:val="611"/>
              </w:trPr>
              <w:tc>
                <w:tcPr>
                  <w:tcW w:w="5000" w:type="pct"/>
                  <w:gridSpan w:val="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044230" w:rsidRPr="00FD5F7F" w:rsidTr="00664210">
              <w:trPr>
                <w:trHeight w:val="283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4" w:type="pct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916" w:type="pct"/>
                  <w:tcBorders>
                    <w:right w:val="single" w:sz="4" w:space="0" w:color="808080"/>
                  </w:tcBorders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57FD7" w:rsidRPr="00FD5F7F" w:rsidTr="00AA1C36">
              <w:trPr>
                <w:trHeight w:val="243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57FD7" w:rsidRPr="00EE2BA1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B57FD7" w:rsidRPr="00B57FD7" w:rsidRDefault="00B57FD7" w:rsidP="00AA1C36">
                  <w:pPr>
                    <w:pStyle w:val="pTextStyle"/>
                    <w:rPr>
                      <w:lang w:val="ru-RU"/>
                    </w:rPr>
                  </w:pPr>
                  <w:r>
                    <w:t>2113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57FD7" w:rsidRDefault="00B57FD7" w:rsidP="00AA1C36">
                  <w:pPr>
                    <w:pStyle w:val="pTextStyle"/>
                  </w:pPr>
                  <w:r>
                    <w:t>Химики</w:t>
                  </w:r>
                </w:p>
              </w:tc>
            </w:tr>
            <w:tr w:rsidR="00B57FD7" w:rsidRPr="00FD5F7F" w:rsidTr="00AA1C36">
              <w:trPr>
                <w:trHeight w:val="243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57FD7" w:rsidRPr="00EE2BA1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B57FD7" w:rsidRDefault="00B57FD7" w:rsidP="00B57FD7">
                  <w:pPr>
                    <w:pStyle w:val="pTextStyle"/>
                  </w:pPr>
                  <w:r>
                    <w:t>2145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57FD7" w:rsidRDefault="00B57FD7" w:rsidP="00AA1C36">
                  <w:pPr>
                    <w:pStyle w:val="pTextStyle"/>
                  </w:pPr>
                  <w:r>
                    <w:t>Инженеры-химики</w:t>
                  </w:r>
                </w:p>
              </w:tc>
            </w:tr>
            <w:tr w:rsidR="00B57FD7" w:rsidRPr="00FD5F7F" w:rsidTr="00B57FD7">
              <w:trPr>
                <w:trHeight w:val="279"/>
              </w:trPr>
              <w:tc>
                <w:tcPr>
                  <w:tcW w:w="130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B57FD7" w:rsidRPr="00EE2BA1" w:rsidRDefault="00B57FD7" w:rsidP="00B57F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E2BA1">
                    <w:rPr>
                      <w:rFonts w:ascii="Times New Roman" w:hAnsi="Times New Roman"/>
                      <w:sz w:val="24"/>
                      <w:szCs w:val="24"/>
                    </w:rPr>
                    <w:t>КС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B57FD7" w:rsidRPr="007E0495" w:rsidRDefault="00B57FD7" w:rsidP="006642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57FD7" w:rsidRPr="007E0495" w:rsidRDefault="00B57FD7" w:rsidP="006642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</w:rPr>
                    <w:t>Главный технолог</w:t>
                  </w:r>
                </w:p>
              </w:tc>
            </w:tr>
            <w:tr w:rsidR="00B57FD7" w:rsidRPr="00FD5F7F" w:rsidTr="00664210">
              <w:trPr>
                <w:trHeight w:val="235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57FD7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B57FD7" w:rsidRPr="00FA722D" w:rsidRDefault="00B57FD7" w:rsidP="00AA1C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22D">
                    <w:rPr>
                      <w:rFonts w:ascii="Times New Roman" w:hAnsi="Times New Roman"/>
                      <w:sz w:val="24"/>
                      <w:szCs w:val="24"/>
                    </w:rPr>
                    <w:t>25080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57FD7" w:rsidRPr="00FA722D" w:rsidRDefault="00B57FD7" w:rsidP="00AA1C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22D">
                    <w:rPr>
                      <w:rFonts w:ascii="Times New Roman" w:hAnsi="Times New Roman"/>
                      <w:sz w:val="24"/>
                      <w:szCs w:val="24"/>
                    </w:rPr>
                    <w:t>Начальник участка (в промышленности)</w:t>
                  </w:r>
                </w:p>
              </w:tc>
            </w:tr>
            <w:tr w:rsidR="00B57FD7" w:rsidRPr="00FD5F7F" w:rsidTr="00664210">
              <w:trPr>
                <w:trHeight w:val="235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57FD7" w:rsidRPr="00E71DA8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B57FD7" w:rsidRPr="00FA722D" w:rsidRDefault="00B57FD7" w:rsidP="00AA1C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22D">
                    <w:rPr>
                      <w:rFonts w:ascii="Times New Roman" w:hAnsi="Times New Roman"/>
                      <w:sz w:val="24"/>
                      <w:szCs w:val="24"/>
                    </w:rPr>
                    <w:t>25114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57FD7" w:rsidRPr="00FA722D" w:rsidRDefault="00B57FD7" w:rsidP="00AA1C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22D">
                    <w:rPr>
                      <w:rFonts w:ascii="Times New Roman" w:hAnsi="Times New Roman"/>
                      <w:sz w:val="24"/>
                      <w:szCs w:val="24"/>
                    </w:rPr>
                    <w:t>Начальник цеха</w:t>
                  </w:r>
                </w:p>
              </w:tc>
            </w:tr>
            <w:tr w:rsidR="00B57FD7" w:rsidRPr="00FD5F7F" w:rsidTr="00664210">
              <w:trPr>
                <w:trHeight w:val="235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57FD7" w:rsidRPr="00E71DA8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B57FD7" w:rsidRPr="007E0495" w:rsidRDefault="00B57FD7" w:rsidP="00664210">
                  <w:pPr>
                    <w:tabs>
                      <w:tab w:val="left" w:pos="102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</w:rPr>
                    <w:t>21009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57FD7" w:rsidRPr="007E0495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</w:rPr>
                    <w:t>Главный технолог (в промышленности)</w:t>
                  </w:r>
                </w:p>
              </w:tc>
            </w:tr>
            <w:tr w:rsidR="00B57FD7" w:rsidRPr="00FD5F7F" w:rsidTr="00664210">
              <w:trPr>
                <w:trHeight w:val="321"/>
              </w:trPr>
              <w:tc>
                <w:tcPr>
                  <w:tcW w:w="1300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57FD7" w:rsidRPr="00E71DA8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  <w:vAlign w:val="center"/>
                </w:tcPr>
                <w:p w:rsidR="00B57FD7" w:rsidRPr="007E0495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  <w:szCs w:val="24"/>
                    </w:rPr>
                    <w:t>1.04.03.01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57FD7" w:rsidRPr="007E0495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495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B57FD7" w:rsidRPr="00FD5F7F" w:rsidTr="00664210">
              <w:trPr>
                <w:trHeight w:val="284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57FD7" w:rsidRPr="00E71DA8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B57FD7" w:rsidRPr="00A27F93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7F93">
                    <w:rPr>
                      <w:rFonts w:ascii="Times New Roman" w:hAnsi="Times New Roman"/>
                      <w:sz w:val="24"/>
                      <w:szCs w:val="24"/>
                    </w:rPr>
                    <w:t xml:space="preserve">2.18.03.01 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57FD7" w:rsidRPr="00A27F93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7F93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Химическая технология </w:t>
                  </w:r>
                </w:p>
              </w:tc>
            </w:tr>
            <w:tr w:rsidR="00B57FD7" w:rsidRPr="00FD5F7F" w:rsidTr="00302C69">
              <w:trPr>
                <w:trHeight w:val="120"/>
              </w:trPr>
              <w:tc>
                <w:tcPr>
                  <w:tcW w:w="1300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57FD7" w:rsidRPr="00E71DA8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right w:val="single" w:sz="2" w:space="0" w:color="808080"/>
                  </w:tcBorders>
                </w:tcPr>
                <w:p w:rsidR="00B57FD7" w:rsidRPr="0050242B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42B">
                    <w:rPr>
                      <w:rFonts w:ascii="Times New Roman" w:hAnsi="Times New Roman"/>
                      <w:sz w:val="24"/>
                      <w:szCs w:val="24"/>
                    </w:rPr>
                    <w:t>2.19.03.01</w:t>
                  </w:r>
                </w:p>
              </w:tc>
              <w:tc>
                <w:tcPr>
                  <w:tcW w:w="2916" w:type="pct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B57FD7" w:rsidRPr="0050242B" w:rsidRDefault="00B57FD7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242B">
                    <w:rPr>
                      <w:rFonts w:ascii="Times New Roman" w:hAnsi="Times New Roman"/>
                      <w:sz w:val="24"/>
                      <w:szCs w:val="24"/>
                    </w:rPr>
                    <w:t>Биотехнология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04423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C2CD4" w:rsidRDefault="008F7416" w:rsidP="003A28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>Контроль в</w:t>
                  </w:r>
                  <w:r w:rsidR="00DC2CD4" w:rsidRPr="00DC2CD4">
                    <w:rPr>
                      <w:rFonts w:ascii="Times New Roman" w:eastAsiaTheme="minorEastAsia" w:hAnsi="Times New Roman"/>
                    </w:rPr>
                    <w:t>едени</w:t>
                  </w:r>
                  <w:r>
                    <w:rPr>
                      <w:rFonts w:ascii="Times New Roman" w:eastAsiaTheme="minorEastAsia" w:hAnsi="Times New Roman"/>
                    </w:rPr>
                    <w:t>я</w:t>
                  </w:r>
                  <w:r w:rsidR="00DC2CD4" w:rsidRPr="00DC2CD4">
                    <w:rPr>
                      <w:rFonts w:ascii="Times New Roman" w:eastAsiaTheme="minorEastAsia" w:hAnsi="Times New Roman"/>
                    </w:rPr>
                    <w:t xml:space="preserve"> производственной </w:t>
                  </w:r>
                  <w:r w:rsidR="003A28FD" w:rsidRPr="003A28FD">
                    <w:rPr>
                      <w:rFonts w:ascii="Times New Roman" w:eastAsiaTheme="minorEastAsia" w:hAnsi="Times New Roman"/>
                    </w:rPr>
                    <w:t>деятельности</w:t>
                  </w:r>
                  <w:r w:rsidR="003A28FD" w:rsidRPr="00DC2CD4">
                    <w:rPr>
                      <w:rFonts w:ascii="Times New Roman" w:eastAsiaTheme="minorEastAsia" w:hAnsi="Times New Roman"/>
                    </w:rPr>
                    <w:t xml:space="preserve"> </w:t>
                  </w:r>
                  <w:r w:rsidR="003A28FD">
                    <w:rPr>
                      <w:rFonts w:ascii="Times New Roman" w:eastAsiaTheme="minorEastAsia" w:hAnsi="Times New Roman"/>
                    </w:rPr>
                    <w:t xml:space="preserve">и технологических процессов </w:t>
                  </w:r>
                  <w:r w:rsidR="00DC2CD4" w:rsidRPr="00DC2CD4">
                    <w:rPr>
                      <w:rFonts w:ascii="Times New Roman" w:eastAsiaTheme="minorEastAsia" w:hAnsi="Times New Roman"/>
                    </w:rPr>
                    <w:t>на производстве моющих и чистящих средств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DC2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/01.</w:t>
                  </w:r>
                  <w:r w:rsidR="00DC2CD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DC2CD4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6"/>
              <w:gridCol w:w="1193"/>
              <w:gridCol w:w="433"/>
              <w:gridCol w:w="2238"/>
              <w:gridCol w:w="1317"/>
              <w:gridCol w:w="17"/>
              <w:gridCol w:w="1751"/>
            </w:tblGrid>
            <w:tr w:rsidR="00044230" w:rsidRPr="00FD5F7F" w:rsidTr="00664210">
              <w:trPr>
                <w:trHeight w:val="488"/>
              </w:trPr>
              <w:tc>
                <w:tcPr>
                  <w:tcW w:w="129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664210">
              <w:trPr>
                <w:trHeight w:val="479"/>
              </w:trPr>
              <w:tc>
                <w:tcPr>
                  <w:tcW w:w="129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5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132B2A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32B2A" w:rsidRPr="00DC2CD4" w:rsidRDefault="00132B2A" w:rsidP="003A28F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корректировок в технологический регламент при изменении </w:t>
                  </w:r>
                  <w:r w:rsidR="003A28FD">
                    <w:rPr>
                      <w:rFonts w:ascii="Times New Roman" w:hAnsi="Times New Roman"/>
                      <w:sz w:val="24"/>
                      <w:szCs w:val="24"/>
                    </w:rPr>
                    <w:t>параметров технологического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процесса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132B2A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32B2A" w:rsidRPr="00DC2CD4" w:rsidRDefault="00132B2A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Регулирование процесса производства в соответствии с технологическим регламентом</w:t>
                  </w:r>
                </w:p>
              </w:tc>
            </w:tr>
            <w:tr w:rsidR="00132B2A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32B2A" w:rsidRPr="00DC2CD4" w:rsidRDefault="00132B2A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Обеспечение соблюдения технологического регламента и технологической дисциплины производства моющих и чистящих средств</w:t>
                  </w:r>
                </w:p>
              </w:tc>
            </w:tr>
            <w:tr w:rsidR="00132B2A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32B2A" w:rsidRPr="00DC2CD4" w:rsidRDefault="00132B2A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Контроль соблюдения технологической дисциплины производства </w:t>
                  </w: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132B2A" w:rsidRPr="00E71DA8" w:rsidTr="00302C6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132B2A" w:rsidRPr="00DC2CD4" w:rsidRDefault="00132B2A" w:rsidP="00C3030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Разработка технологических инструкций и регламентов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132B2A" w:rsidRPr="00E71DA8" w:rsidTr="00AA1C3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E71DA8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132B2A" w:rsidRPr="005657BD" w:rsidRDefault="00132B2A" w:rsidP="003A28F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Анализ причин выпуска продукции, несоответствующей нормативно-технической документации и </w:t>
                  </w:r>
                </w:p>
              </w:tc>
            </w:tr>
            <w:tr w:rsidR="003A28FD" w:rsidRPr="00E71DA8" w:rsidTr="00AA1C3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5657BD" w:rsidRDefault="003A28FD" w:rsidP="0099168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Разработка мероприятий по выявлению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 </w:t>
                  </w: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предупреждению причин выпуска продукции, характеристики которой не отвечают требованиям технического задания</w:t>
                  </w:r>
                </w:p>
              </w:tc>
            </w:tr>
            <w:tr w:rsidR="003A28FD" w:rsidRPr="00E71DA8" w:rsidTr="00AA1C3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5657BD" w:rsidRDefault="003A28FD" w:rsidP="003A28F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</w:t>
                  </w: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азработка мероприятий по устранению некачественной продукции</w:t>
                  </w:r>
                </w:p>
              </w:tc>
            </w:tr>
            <w:tr w:rsidR="003A28FD" w:rsidRPr="00E71DA8" w:rsidTr="00AA1C3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5657BD" w:rsidRDefault="003A28FD" w:rsidP="00132B2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Составление рабочего задания для производства новых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B17830" w:rsidRDefault="003A28FD" w:rsidP="003A5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решение по корректировке технологического регламента в соответствии с техническими условиями и техническим заданием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132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Обосновывать решение по использованию новых видов сырьевых компонентов для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8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5A03CE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Выявлять причины отклонения от технологического регламента на всех этапах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B17830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Определять задачи по вопросам корректировки и устранения выявленных отклонений от технологического регламента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3A28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66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Моделировать технологический процесс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Оформлять техническую и технологическую документацию в соответствии с правилами и требованиями нормативных документов на </w:t>
                  </w: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производств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е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3A28F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Разрабатывать документы, регламентирующие технологические процессы производства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Составлять план по эффективному размещению оборудования и технологической оснастки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для </w:t>
                  </w:r>
                  <w:r w:rsidR="00590A8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технологического процесса </w:t>
                  </w: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производства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Выбирать оптимальные параметры технологического процесса производства в соответствии с технологическим регламентом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590A8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Планировать</w:t>
                  </w: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линию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  <w:r w:rsidRPr="0019759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в соответствии с технологическим регламентом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590A8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Проводить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расче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т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параметров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технологическ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ого процесса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количество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сырья, производительност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ь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технологического оборудования, материальны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е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 тепловы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е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баланс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ы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Контролировать выполнение графика государственной поверки контрольно-измерительных приборов и оборудования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97594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из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водить анализ кадрового обеспечения производства и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определять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необходимост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ь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обучения в целях </w:t>
                  </w:r>
                  <w:r w:rsidRPr="000A25F5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повышения квалификации персонала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B17830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03C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Технологический процесс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5A03CE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D25250">
                    <w:rPr>
                      <w:rFonts w:ascii="Times New Roman" w:hAnsi="Times New Roman"/>
                      <w:sz w:val="24"/>
                      <w:szCs w:val="24"/>
                    </w:rPr>
                    <w:t>войств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а, виды и назначение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5A03CE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5A03CE">
                    <w:rPr>
                      <w:rFonts w:ascii="Times New Roman" w:hAnsi="Times New Roman"/>
                      <w:sz w:val="24"/>
                      <w:szCs w:val="24"/>
                    </w:rPr>
                    <w:t>изико-химические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свойства сырьевых компонентов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5A03CE" w:rsidRDefault="003A28FD" w:rsidP="007E59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A03CE">
                    <w:rPr>
                      <w:rFonts w:ascii="Times New Roman" w:hAnsi="Times New Roman"/>
                      <w:sz w:val="24"/>
                      <w:szCs w:val="24"/>
                    </w:rPr>
                    <w:t>стройство, принцип работы обслуживаемого оборудования</w:t>
                  </w:r>
                  <w:r w:rsidR="007E59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5A03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применяемых контрольно-измерительных приборов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5A03CE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</w:t>
                  </w:r>
                  <w:r w:rsidRPr="005A03CE">
                    <w:rPr>
                      <w:rFonts w:ascii="Times New Roman" w:hAnsi="Times New Roman"/>
                      <w:sz w:val="24"/>
                      <w:szCs w:val="24"/>
                    </w:rPr>
                    <w:t>раметры технологического режима и правила рег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улирования процесса производства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в рамках технологического регламента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7E59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Общие требования безопасности в производственных помещениях </w:t>
                  </w:r>
                  <w:r w:rsidR="007E595E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на территории предприятия 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F63A63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Условия хранения и транспортировки особо опасных веществ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D2FBD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Эксплуатационные х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арактеристики оборудования, используемого в производстве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D2FBD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ринципы организа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ции и планирования производства и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организации труда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D2FBD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Методы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анализа и оценки качества </w:t>
                  </w:r>
                  <w:r w:rsidRPr="0003337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сырь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евых компонентов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 готовой продукции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Pr="001D2FBD" w:rsidRDefault="003A28FD" w:rsidP="00AA1C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ринципы выбора оборудования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для 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производств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DC2CD4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моющих и чистящих средств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0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A28FD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</w:t>
                  </w: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сновы менеджмента и маркетинга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A28FD" w:rsidRPr="00B17830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Система мер по безопасной эксплуатации опасных производственных объектов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A28FD" w:rsidRPr="009941C6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6E5">
                    <w:rPr>
                      <w:rFonts w:ascii="Times New Roman" w:hAnsi="Times New Roman"/>
                      <w:sz w:val="24"/>
                      <w:szCs w:val="24"/>
                    </w:rPr>
                    <w:t>Основы трудового законодательства Российской Федерации, экономики, организации труда, производства и управления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B17830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0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B17830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830">
                    <w:rPr>
                      <w:rFonts w:ascii="Times New Roman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3A28FD" w:rsidRPr="00E71DA8" w:rsidTr="00664210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Del="002A1D54" w:rsidRDefault="003A28FD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Другие </w:t>
                  </w: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3710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A28FD" w:rsidRPr="00E71DA8" w:rsidRDefault="003A28FD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044230"/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8"/>
            </w:tblGrid>
            <w:tr w:rsidR="00044230" w:rsidRPr="00FD5F7F" w:rsidTr="00664210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044230" w:rsidRPr="00FD5F7F" w:rsidRDefault="00044230" w:rsidP="00664210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D5F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8"/>
              <w:gridCol w:w="4115"/>
              <w:gridCol w:w="639"/>
              <w:gridCol w:w="891"/>
              <w:gridCol w:w="1536"/>
              <w:gridCol w:w="545"/>
            </w:tblGrid>
            <w:tr w:rsidR="00044230" w:rsidRPr="00FD5F7F" w:rsidTr="00664210">
              <w:trPr>
                <w:trHeight w:val="278"/>
              </w:trPr>
              <w:tc>
                <w:tcPr>
                  <w:tcW w:w="8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32B2A" w:rsidRPr="004D14F2" w:rsidRDefault="00132B2A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32B2A">
                    <w:rPr>
                      <w:rFonts w:ascii="Times New Roman" w:eastAsiaTheme="minorEastAsia" w:hAnsi="Times New Roman"/>
                    </w:rPr>
                    <w:t>Модернизация технологических процессов производства моющих и чистящих средств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FD5F7F" w:rsidRDefault="00044230" w:rsidP="0066421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FD5F7F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70008B" w:rsidP="00132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04423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44230" w:rsidRPr="008D445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32B2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4230" w:rsidRPr="008D445F" w:rsidRDefault="00132B2A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44230" w:rsidRDefault="00044230" w:rsidP="00044230">
            <w:pPr>
              <w:spacing w:after="0" w:line="240" w:lineRule="auto"/>
            </w:pPr>
          </w:p>
          <w:tbl>
            <w:tblPr>
              <w:tblW w:w="4943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7"/>
              <w:gridCol w:w="1194"/>
              <w:gridCol w:w="432"/>
              <w:gridCol w:w="2237"/>
              <w:gridCol w:w="1317"/>
              <w:gridCol w:w="17"/>
              <w:gridCol w:w="1740"/>
            </w:tblGrid>
            <w:tr w:rsidR="00044230" w:rsidRPr="00FD5F7F" w:rsidTr="009875E9">
              <w:trPr>
                <w:trHeight w:val="488"/>
              </w:trPr>
              <w:tc>
                <w:tcPr>
                  <w:tcW w:w="1292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9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2BA1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44230" w:rsidRPr="00EE2BA1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44230" w:rsidRPr="0099023E" w:rsidTr="0070008B">
              <w:trPr>
                <w:trHeight w:val="479"/>
              </w:trPr>
              <w:tc>
                <w:tcPr>
                  <w:tcW w:w="129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44230" w:rsidRPr="0099023E" w:rsidRDefault="00044230" w:rsidP="00664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44230" w:rsidRPr="0099023E" w:rsidRDefault="00044230" w:rsidP="00664210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023E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Анализ текущего состояния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Подготовка предложений по модернизации технологических процессов производства моющих и чистящих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5657B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Оценка возможных способов модернизации технологии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825EAB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Разработка моделей модернизации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Обоснование решений по модернизации производства на основе согласованных предложений и экспертиз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Подготовка технико-экономического обоснования способов модернизации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Проведение патентного поиска по современным методам модернизации 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033D91" w:rsidP="00033D9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603C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Составление программы модернизации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033D91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603C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Внедрение технических решений по модернизации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603C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Обоснование показателей программы модернизации производства моющих и чистящих средств</w:t>
                  </w:r>
                </w:p>
              </w:tc>
            </w:tr>
            <w:tr w:rsidR="006603C3" w:rsidRPr="00E71DA8" w:rsidTr="00E35F0D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5657BD" w:rsidRDefault="006603C3" w:rsidP="009875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6603C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Участие в подготовке заявки на приобретение нового оборудования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482236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Выбирать оптимальное решение по модернизации технологических процессов производства моющих и чистящих 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Обосновывать необходимость модернизации/изменений параметров технологического процесса производства моющих и чистящих 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Определять технические параметры технологического процесса производства моющих и чистящих средств при его модернизации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197594" w:rsidRDefault="006603C3" w:rsidP="003851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Сопоставлять требования технического задания с возможностями технологического процесса производства моющих и чистящих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5657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6603C3" w:rsidRDefault="006603C3" w:rsidP="006603C3">
                  <w:pPr>
                    <w:pStyle w:val="pTextStyle"/>
                    <w:rPr>
                      <w:lang w:val="ru-RU"/>
                    </w:rPr>
                  </w:pPr>
                  <w:r w:rsidRPr="006603C3">
                    <w:rPr>
                      <w:lang w:val="ru-RU"/>
                    </w:rPr>
                    <w:t>Анализировать рынок производителей моющих и чистящих средств и рынок поставщиков сырьевых компонентов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6603C3" w:rsidRDefault="006603C3" w:rsidP="006603C3">
                  <w:pPr>
                    <w:pStyle w:val="pTextStyle"/>
                    <w:rPr>
                      <w:lang w:val="ru-RU"/>
                    </w:rPr>
                  </w:pPr>
                  <w:r w:rsidRPr="006603C3">
                    <w:rPr>
                      <w:lang w:val="ru-RU"/>
                    </w:rPr>
                    <w:t>Рассчитывать материальные и технические затраты на модернизацию производства моющих и чистящих 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6603C3" w:rsidRDefault="006603C3" w:rsidP="00033D91">
                  <w:pPr>
                    <w:pStyle w:val="pTextStyle"/>
                    <w:rPr>
                      <w:lang w:val="ru-RU"/>
                    </w:rPr>
                  </w:pPr>
                  <w:r w:rsidRPr="006603C3">
                    <w:rPr>
                      <w:lang w:val="ru-RU"/>
                    </w:rPr>
                    <w:t>Определять задачи для опытно-промышленных испытаний оборудования</w:t>
                  </w:r>
                  <w:r>
                    <w:rPr>
                      <w:lang w:val="ru-RU"/>
                    </w:rPr>
                    <w:t xml:space="preserve">  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6603C3" w:rsidRDefault="006603C3" w:rsidP="00E92DDA">
                  <w:pPr>
                    <w:pStyle w:val="pTextStyle"/>
                    <w:rPr>
                      <w:lang w:val="ru-RU"/>
                    </w:rPr>
                  </w:pPr>
                  <w:r w:rsidRPr="006603C3">
                    <w:rPr>
                      <w:lang w:val="ru-RU"/>
                    </w:rPr>
                    <w:t>Разра</w:t>
                  </w:r>
                  <w:r w:rsidR="00E92DDA">
                    <w:rPr>
                      <w:lang w:val="ru-RU"/>
                    </w:rPr>
                    <w:t xml:space="preserve">батывать технологические, маршрутные карты </w:t>
                  </w:r>
                  <w:r w:rsidRPr="006603C3">
                    <w:rPr>
                      <w:lang w:val="ru-RU"/>
                    </w:rPr>
                    <w:t>производства моющих и чистящих 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7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603C3" w:rsidRPr="006603C3" w:rsidRDefault="006603C3" w:rsidP="006603C3">
                  <w:pPr>
                    <w:pStyle w:val="pTextStyle"/>
                    <w:rPr>
                      <w:lang w:val="ru-RU"/>
                    </w:rPr>
                  </w:pPr>
                  <w:r w:rsidRPr="006603C3">
                    <w:rPr>
                      <w:lang w:val="ru-RU"/>
                    </w:rPr>
                    <w:t>Оформлять отчетные материалы по результатам опытно-конструкторских разработок в соответствии с нормативно-технической документацией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464E3" w:rsidRPr="008710FC" w:rsidRDefault="00A464E3" w:rsidP="00AA1C36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Методические и нормативные документы по технологической подготовке производства</w:t>
                  </w:r>
                  <w:r>
                    <w:rPr>
                      <w:lang w:val="ru-RU"/>
                    </w:rPr>
                    <w:t xml:space="preserve"> </w:t>
                  </w:r>
                  <w:r w:rsidRPr="005657BD">
                    <w:rPr>
                      <w:rFonts w:eastAsiaTheme="minorEastAsia"/>
                      <w:lang w:val="ru-RU"/>
                    </w:rPr>
                    <w:t>моющих и чистящих</w:t>
                  </w:r>
                  <w:r w:rsidRPr="00A464E3">
                    <w:rPr>
                      <w:rFonts w:eastAsiaTheme="minorEastAsia"/>
                      <w:lang w:val="ru-RU"/>
                    </w:rPr>
                    <w:t xml:space="preserve"> </w:t>
                  </w:r>
                  <w:r w:rsidRPr="005657BD">
                    <w:rPr>
                      <w:rFonts w:eastAsiaTheme="minorEastAsia"/>
                      <w:lang w:val="ru-RU"/>
                    </w:rPr>
                    <w:t>средств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Del="002A1D54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464E3" w:rsidRPr="008710FC" w:rsidRDefault="00A464E3" w:rsidP="00AA1C36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Методические и нормативные документы по разработке технической документации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Del="002A1D54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464E3" w:rsidRPr="008710FC" w:rsidRDefault="00A464E3" w:rsidP="00AA1C36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Технологии производства химической продукции и биотехнологии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Del="002A1D54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464E3" w:rsidRDefault="00A464E3" w:rsidP="00AA1C36">
                  <w:pPr>
                    <w:pStyle w:val="pTextStyle"/>
                  </w:pPr>
                  <w:r>
                    <w:t>Теория принятия оптимальных решений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4"/>
              </w:trPr>
              <w:tc>
                <w:tcPr>
                  <w:tcW w:w="1292" w:type="pct"/>
                  <w:vMerge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Del="002A1D54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A464E3" w:rsidRPr="008710FC" w:rsidRDefault="00A464E3" w:rsidP="00AA1C36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Технические характеристики производственных мощностей в химическом производстве</w:t>
                  </w:r>
                </w:p>
              </w:tc>
            </w:tr>
            <w:tr w:rsidR="00A464E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A464E3" w:rsidRPr="00E71DA8" w:rsidDel="002A1D54" w:rsidRDefault="00A464E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464E3" w:rsidRPr="008710FC" w:rsidRDefault="00A464E3" w:rsidP="00E92DDA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Методы и правила разработки технологических</w:t>
                  </w:r>
                  <w:r w:rsidR="00E92DDA">
                    <w:rPr>
                      <w:lang w:val="ru-RU"/>
                    </w:rPr>
                    <w:t>, маршрутных</w:t>
                  </w:r>
                  <w:r w:rsidRPr="008710FC">
                    <w:rPr>
                      <w:lang w:val="ru-RU"/>
                    </w:rPr>
                    <w:t xml:space="preserve"> карт </w:t>
                  </w:r>
                  <w:r w:rsidR="00E92DDA">
                    <w:rPr>
                      <w:lang w:val="ru-RU"/>
                    </w:rPr>
                    <w:t>и технологических регламентов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603C3" w:rsidRPr="00E92DDA" w:rsidRDefault="006603C3" w:rsidP="00E92DDA">
                  <w:pPr>
                    <w:pStyle w:val="pTextStyle"/>
                    <w:rPr>
                      <w:lang w:val="ru-RU"/>
                    </w:rPr>
                  </w:pPr>
                  <w:r w:rsidRPr="00E92DDA">
                    <w:rPr>
                      <w:lang w:val="ru-RU"/>
                    </w:rPr>
                    <w:t xml:space="preserve">Методы </w:t>
                  </w:r>
                  <w:r w:rsidR="00E92DDA">
                    <w:rPr>
                      <w:lang w:val="ru-RU"/>
                    </w:rPr>
                    <w:t xml:space="preserve">и виды повышения квалификации </w:t>
                  </w:r>
                  <w:r w:rsidRPr="00E92DDA">
                    <w:rPr>
                      <w:lang w:val="ru-RU"/>
                    </w:rPr>
                    <w:t>работников</w:t>
                  </w:r>
                  <w:r w:rsidR="00E92DDA">
                    <w:rPr>
                      <w:lang w:val="ru-RU"/>
                    </w:rPr>
                    <w:t xml:space="preserve"> производства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603C3" w:rsidRPr="008710FC" w:rsidRDefault="006603C3" w:rsidP="00AA1C36">
                  <w:pPr>
                    <w:pStyle w:val="pTextStyle"/>
                    <w:rPr>
                      <w:lang w:val="ru-RU"/>
                    </w:rPr>
                  </w:pPr>
                  <w:r w:rsidRPr="008710FC">
                    <w:rPr>
                      <w:lang w:val="ru-RU"/>
                    </w:rPr>
                    <w:t>Технические характеристики производственных мощностей в химическом производстве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603C3" w:rsidRPr="004757F6" w:rsidRDefault="004757F6" w:rsidP="00AA1C36">
                  <w:pPr>
                    <w:pStyle w:val="pTextStyle"/>
                    <w:rPr>
                      <w:highlight w:val="yellow"/>
                      <w:lang w:val="ru-RU"/>
                    </w:rPr>
                  </w:pPr>
                  <w:r w:rsidRPr="004757F6">
                    <w:rPr>
                      <w:lang w:val="ru-RU"/>
                    </w:rPr>
                    <w:t xml:space="preserve">Технический английский или другой иностранный язык  в области производства </w:t>
                  </w:r>
                  <w:r w:rsidRPr="006603C3">
                    <w:rPr>
                      <w:lang w:val="ru-RU"/>
                    </w:rPr>
                    <w:t>моющих и чистящих средств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603C3" w:rsidRPr="008710FC" w:rsidRDefault="006603C3" w:rsidP="00A464E3">
                  <w:pPr>
                    <w:pStyle w:val="pTextStyle"/>
                    <w:rPr>
                      <w:lang w:val="ru-RU"/>
                    </w:rPr>
                  </w:pPr>
                  <w:r>
                    <w:t>Основы промышленной биотехнологии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1D2FBD" w:rsidRDefault="006603C3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охраны труда, производственной санитарии и гигиены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2" w:type="pct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1D2FBD" w:rsidRDefault="006603C3" w:rsidP="00664210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D2FB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Правила пользования средствами пожаротушения и средствами индивидуальной защиты</w:t>
                  </w:r>
                </w:p>
              </w:tc>
            </w:tr>
            <w:tr w:rsidR="006603C3" w:rsidRPr="00E71DA8" w:rsidTr="0070008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3"/>
              </w:trPr>
              <w:tc>
                <w:tcPr>
                  <w:tcW w:w="129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Del="002A1D54" w:rsidRDefault="006603C3" w:rsidP="0066421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1DA8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8" w:type="pct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603C3" w:rsidRPr="00E71DA8" w:rsidRDefault="006603C3" w:rsidP="006642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DA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</w:rPr>
                    <w:t xml:space="preserve"> </w:t>
                  </w:r>
                </w:p>
              </w:tc>
            </w:tr>
          </w:tbl>
          <w:p w:rsidR="00044230" w:rsidRDefault="0004423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CF08EE" w:rsidRPr="00FD5F7F" w:rsidRDefault="00CF08EE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CF08EE" w:rsidRPr="00FD5F7F" w:rsidTr="00ED0F0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1B419B" w:rsidRDefault="00CF08EE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CF08EE" w:rsidRPr="00FD5F7F" w:rsidTr="00ED0F02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CF08EE" w:rsidRPr="00FD5F7F" w:rsidTr="00ED0F02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F08EE" w:rsidRPr="00051D0E" w:rsidRDefault="00CF08EE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   Иванов Виктор Петрович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CF08EE" w:rsidRPr="00FD5F7F" w:rsidTr="00ED0F02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F08EE" w:rsidRPr="00FD5F7F" w:rsidRDefault="00CF08EE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F08EE" w:rsidRPr="00FD5F7F" w:rsidTr="00ED0F02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CF08EE" w:rsidRPr="00FD5F7F" w:rsidTr="00ED0F02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химического и биотехнлогического комплекса,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2750D6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EE" w:rsidRPr="00FD5F7F" w:rsidTr="00ED0F0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FD5F7F" w:rsidRDefault="00CF08EE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F08EE" w:rsidRPr="00936F44" w:rsidRDefault="00CF08E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A" w:rsidRDefault="00A94B5A" w:rsidP="0085401D">
      <w:pPr>
        <w:spacing w:after="0" w:line="240" w:lineRule="auto"/>
      </w:pPr>
      <w:r>
        <w:separator/>
      </w:r>
    </w:p>
  </w:endnote>
  <w:endnote w:type="continuationSeparator" w:id="0">
    <w:p w:rsidR="00A94B5A" w:rsidRDefault="00A94B5A" w:rsidP="0085401D">
      <w:pPr>
        <w:spacing w:after="0" w:line="240" w:lineRule="auto"/>
      </w:pPr>
      <w:r>
        <w:continuationSeparator/>
      </w:r>
    </w:p>
  </w:endnote>
  <w:endnote w:id="1">
    <w:p w:rsidR="00AA1C36" w:rsidRPr="00E17235" w:rsidRDefault="00AA1C36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AA1C36" w:rsidRPr="00E17235" w:rsidRDefault="00AA1C3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AA1C36" w:rsidRPr="00E17235" w:rsidRDefault="00AA1C36" w:rsidP="0059773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4">
    <w:p w:rsidR="00AA1C36" w:rsidRPr="00E02EA5" w:rsidRDefault="00AA1C36" w:rsidP="000442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B84FE6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B84FE6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B84FE6">
        <w:rPr>
          <w:rFonts w:ascii="Times New Roman" w:hAnsi="Times New Roman"/>
          <w:sz w:val="20"/>
          <w:szCs w:val="20"/>
        </w:rPr>
        <w:t>.</w:t>
      </w:r>
    </w:p>
  </w:endnote>
  <w:endnote w:id="5">
    <w:p w:rsidR="00AA1C36" w:rsidRPr="00283522" w:rsidRDefault="00AA1C36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t>
      </w:r>
      <w:r w:rsidRPr="00E75835">
        <w:rPr>
          <w:rFonts w:ascii="Times New Roman" w:hAnsi="Times New Roman"/>
        </w:rPr>
        <w:t>.</w:t>
      </w:r>
    </w:p>
  </w:endnote>
  <w:endnote w:id="6">
    <w:p w:rsidR="00AA1C36" w:rsidRPr="00E75835" w:rsidRDefault="00AA1C36" w:rsidP="00044230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r w:rsidRPr="00B84FE6">
        <w:rPr>
          <w:rFonts w:ascii="Times New Roman" w:hAnsi="Times New Roman"/>
        </w:rPr>
        <w: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6" w:rsidRDefault="00AA1C3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1C36" w:rsidRDefault="00AA1C3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A" w:rsidRDefault="00A94B5A" w:rsidP="0085401D">
      <w:pPr>
        <w:spacing w:after="0" w:line="240" w:lineRule="auto"/>
      </w:pPr>
      <w:r>
        <w:separator/>
      </w:r>
    </w:p>
  </w:footnote>
  <w:footnote w:type="continuationSeparator" w:id="0">
    <w:p w:rsidR="00A94B5A" w:rsidRDefault="00A94B5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6" w:rsidRDefault="00AA1C3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1C36" w:rsidRDefault="00AA1C3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54"/>
      <w:docPartObj>
        <w:docPartGallery w:val="Page Numbers (Top of Page)"/>
        <w:docPartUnique/>
      </w:docPartObj>
    </w:sdtPr>
    <w:sdtEndPr/>
    <w:sdtContent>
      <w:p w:rsidR="00AA1C36" w:rsidRPr="00E67DAC" w:rsidRDefault="00A94B5A" w:rsidP="00E67DA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AA1C36" w:rsidRPr="00017B99" w:rsidRDefault="00AA1C36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CB5372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A77"/>
    <w:rsid w:val="00024E99"/>
    <w:rsid w:val="0002541B"/>
    <w:rsid w:val="0002641B"/>
    <w:rsid w:val="00026DA3"/>
    <w:rsid w:val="000303AC"/>
    <w:rsid w:val="00030BA2"/>
    <w:rsid w:val="00031E76"/>
    <w:rsid w:val="00033373"/>
    <w:rsid w:val="0003378E"/>
    <w:rsid w:val="00033D91"/>
    <w:rsid w:val="00033F21"/>
    <w:rsid w:val="00034B4F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4388"/>
    <w:rsid w:val="0006533C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0662"/>
    <w:rsid w:val="000A1799"/>
    <w:rsid w:val="000A2DB0"/>
    <w:rsid w:val="000A35CE"/>
    <w:rsid w:val="000A5055"/>
    <w:rsid w:val="000B1980"/>
    <w:rsid w:val="000B453F"/>
    <w:rsid w:val="000B4F5D"/>
    <w:rsid w:val="000B51FE"/>
    <w:rsid w:val="000B7700"/>
    <w:rsid w:val="000B7BD8"/>
    <w:rsid w:val="000C04F4"/>
    <w:rsid w:val="000C324B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5D46"/>
    <w:rsid w:val="00101132"/>
    <w:rsid w:val="001029B1"/>
    <w:rsid w:val="00104D9B"/>
    <w:rsid w:val="00104E45"/>
    <w:rsid w:val="00110B0F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31431"/>
    <w:rsid w:val="00132B2A"/>
    <w:rsid w:val="00134325"/>
    <w:rsid w:val="001350BE"/>
    <w:rsid w:val="00135CD2"/>
    <w:rsid w:val="001405D3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ABC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E6E"/>
    <w:rsid w:val="00194AF5"/>
    <w:rsid w:val="00194D95"/>
    <w:rsid w:val="00194EF0"/>
    <w:rsid w:val="00195777"/>
    <w:rsid w:val="00196291"/>
    <w:rsid w:val="00197F42"/>
    <w:rsid w:val="001A005D"/>
    <w:rsid w:val="001A1AEB"/>
    <w:rsid w:val="001A3241"/>
    <w:rsid w:val="001A544A"/>
    <w:rsid w:val="001A5619"/>
    <w:rsid w:val="001A741E"/>
    <w:rsid w:val="001B419B"/>
    <w:rsid w:val="001B5A3F"/>
    <w:rsid w:val="001B67D6"/>
    <w:rsid w:val="001B71B9"/>
    <w:rsid w:val="001C060A"/>
    <w:rsid w:val="001C34E1"/>
    <w:rsid w:val="001C3F46"/>
    <w:rsid w:val="001C5398"/>
    <w:rsid w:val="001C5E16"/>
    <w:rsid w:val="001C660A"/>
    <w:rsid w:val="001D00BF"/>
    <w:rsid w:val="001D0465"/>
    <w:rsid w:val="001D081D"/>
    <w:rsid w:val="001D2654"/>
    <w:rsid w:val="001D2FBD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6021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E0E"/>
    <w:rsid w:val="0025344B"/>
    <w:rsid w:val="00255497"/>
    <w:rsid w:val="00260D29"/>
    <w:rsid w:val="002621D6"/>
    <w:rsid w:val="00262AE1"/>
    <w:rsid w:val="00264064"/>
    <w:rsid w:val="00265CB2"/>
    <w:rsid w:val="0026625E"/>
    <w:rsid w:val="00266CA6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29A5"/>
    <w:rsid w:val="002E55F6"/>
    <w:rsid w:val="002E67D2"/>
    <w:rsid w:val="002F0400"/>
    <w:rsid w:val="002F150A"/>
    <w:rsid w:val="002F4AB1"/>
    <w:rsid w:val="002F61CB"/>
    <w:rsid w:val="002F672E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442AC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28FD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7BC5"/>
    <w:rsid w:val="003C1691"/>
    <w:rsid w:val="003C28D0"/>
    <w:rsid w:val="003C2E2E"/>
    <w:rsid w:val="003C50BB"/>
    <w:rsid w:val="003C5AA4"/>
    <w:rsid w:val="003C7662"/>
    <w:rsid w:val="003D294F"/>
    <w:rsid w:val="003D30B4"/>
    <w:rsid w:val="003D3DF6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A3B"/>
    <w:rsid w:val="003F2E9B"/>
    <w:rsid w:val="003F54C4"/>
    <w:rsid w:val="003F646B"/>
    <w:rsid w:val="0040083E"/>
    <w:rsid w:val="00401839"/>
    <w:rsid w:val="00403203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5E97"/>
    <w:rsid w:val="0041654D"/>
    <w:rsid w:val="00424407"/>
    <w:rsid w:val="00424F3E"/>
    <w:rsid w:val="0042669A"/>
    <w:rsid w:val="0043100F"/>
    <w:rsid w:val="00432E64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414D"/>
    <w:rsid w:val="0045458B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1C46"/>
    <w:rsid w:val="0047206D"/>
    <w:rsid w:val="0047216A"/>
    <w:rsid w:val="0047543E"/>
    <w:rsid w:val="004757F6"/>
    <w:rsid w:val="00475DBD"/>
    <w:rsid w:val="004768A8"/>
    <w:rsid w:val="00476FC5"/>
    <w:rsid w:val="004820A3"/>
    <w:rsid w:val="00482236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B20B5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C7EAA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2B94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42B"/>
    <w:rsid w:val="00502A84"/>
    <w:rsid w:val="005066A2"/>
    <w:rsid w:val="0050691D"/>
    <w:rsid w:val="005102B3"/>
    <w:rsid w:val="00510C8E"/>
    <w:rsid w:val="00512855"/>
    <w:rsid w:val="00513E09"/>
    <w:rsid w:val="00513F68"/>
    <w:rsid w:val="005143DA"/>
    <w:rsid w:val="0051552B"/>
    <w:rsid w:val="00515F8F"/>
    <w:rsid w:val="00516958"/>
    <w:rsid w:val="00516C40"/>
    <w:rsid w:val="00516D87"/>
    <w:rsid w:val="00520A10"/>
    <w:rsid w:val="00521374"/>
    <w:rsid w:val="005220E7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B14"/>
    <w:rsid w:val="00541F0D"/>
    <w:rsid w:val="00542039"/>
    <w:rsid w:val="005423C0"/>
    <w:rsid w:val="0054266C"/>
    <w:rsid w:val="00543B03"/>
    <w:rsid w:val="00546210"/>
    <w:rsid w:val="00546F53"/>
    <w:rsid w:val="005478A1"/>
    <w:rsid w:val="00552158"/>
    <w:rsid w:val="00555122"/>
    <w:rsid w:val="005565D1"/>
    <w:rsid w:val="005578FC"/>
    <w:rsid w:val="005646F9"/>
    <w:rsid w:val="0056520F"/>
    <w:rsid w:val="00565439"/>
    <w:rsid w:val="005657BD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A85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D0011"/>
    <w:rsid w:val="005D0DAE"/>
    <w:rsid w:val="005D193A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24D"/>
    <w:rsid w:val="00625BDA"/>
    <w:rsid w:val="0063076A"/>
    <w:rsid w:val="00630C3B"/>
    <w:rsid w:val="00632295"/>
    <w:rsid w:val="006337E6"/>
    <w:rsid w:val="006349FB"/>
    <w:rsid w:val="0063729E"/>
    <w:rsid w:val="00637A85"/>
    <w:rsid w:val="00640380"/>
    <w:rsid w:val="006406B4"/>
    <w:rsid w:val="006414E2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D69"/>
    <w:rsid w:val="00657DEF"/>
    <w:rsid w:val="006603C3"/>
    <w:rsid w:val="00664210"/>
    <w:rsid w:val="00665144"/>
    <w:rsid w:val="006668B8"/>
    <w:rsid w:val="00666A19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7D2B"/>
    <w:rsid w:val="006D03C6"/>
    <w:rsid w:val="006D2186"/>
    <w:rsid w:val="006D26AA"/>
    <w:rsid w:val="006D660E"/>
    <w:rsid w:val="006D73EC"/>
    <w:rsid w:val="006E1F33"/>
    <w:rsid w:val="006E2D31"/>
    <w:rsid w:val="006E6678"/>
    <w:rsid w:val="006E7390"/>
    <w:rsid w:val="006F18BF"/>
    <w:rsid w:val="006F2D3A"/>
    <w:rsid w:val="006F49B2"/>
    <w:rsid w:val="006F5767"/>
    <w:rsid w:val="006F5C3A"/>
    <w:rsid w:val="006F5D3F"/>
    <w:rsid w:val="0070008B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4DE8"/>
    <w:rsid w:val="00736D9E"/>
    <w:rsid w:val="007371E1"/>
    <w:rsid w:val="007379DC"/>
    <w:rsid w:val="00744073"/>
    <w:rsid w:val="00744EF7"/>
    <w:rsid w:val="00745B5B"/>
    <w:rsid w:val="00745D68"/>
    <w:rsid w:val="0075177D"/>
    <w:rsid w:val="0075243B"/>
    <w:rsid w:val="00755054"/>
    <w:rsid w:val="00755B25"/>
    <w:rsid w:val="00756F9E"/>
    <w:rsid w:val="00760102"/>
    <w:rsid w:val="00761EF0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76A93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052"/>
    <w:rsid w:val="007B2B5F"/>
    <w:rsid w:val="007B3DD0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C5E0C"/>
    <w:rsid w:val="007D029C"/>
    <w:rsid w:val="007D10A4"/>
    <w:rsid w:val="007D221C"/>
    <w:rsid w:val="007D5541"/>
    <w:rsid w:val="007D6D0D"/>
    <w:rsid w:val="007E0495"/>
    <w:rsid w:val="007E14DD"/>
    <w:rsid w:val="007E2E08"/>
    <w:rsid w:val="007E515F"/>
    <w:rsid w:val="007E595E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7B4"/>
    <w:rsid w:val="00825EAB"/>
    <w:rsid w:val="00825F69"/>
    <w:rsid w:val="00833300"/>
    <w:rsid w:val="0083631E"/>
    <w:rsid w:val="008472F7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4010"/>
    <w:rsid w:val="0087541B"/>
    <w:rsid w:val="0087549F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19D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F12"/>
    <w:rsid w:val="008E6232"/>
    <w:rsid w:val="008E6979"/>
    <w:rsid w:val="008E7604"/>
    <w:rsid w:val="008F3017"/>
    <w:rsid w:val="008F5EF6"/>
    <w:rsid w:val="008F5FEB"/>
    <w:rsid w:val="008F7416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222"/>
    <w:rsid w:val="0094771B"/>
    <w:rsid w:val="00954AF1"/>
    <w:rsid w:val="0095507E"/>
    <w:rsid w:val="009561E0"/>
    <w:rsid w:val="00957065"/>
    <w:rsid w:val="00957AF7"/>
    <w:rsid w:val="00961433"/>
    <w:rsid w:val="00961BD7"/>
    <w:rsid w:val="0096549D"/>
    <w:rsid w:val="00965E09"/>
    <w:rsid w:val="0096739B"/>
    <w:rsid w:val="009675EE"/>
    <w:rsid w:val="00967635"/>
    <w:rsid w:val="00972763"/>
    <w:rsid w:val="009733D9"/>
    <w:rsid w:val="00974012"/>
    <w:rsid w:val="00981A7B"/>
    <w:rsid w:val="0098522C"/>
    <w:rsid w:val="00985BDF"/>
    <w:rsid w:val="00986952"/>
    <w:rsid w:val="009875E9"/>
    <w:rsid w:val="0099023E"/>
    <w:rsid w:val="00990C47"/>
    <w:rsid w:val="009921CF"/>
    <w:rsid w:val="0099388B"/>
    <w:rsid w:val="009941C6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06F"/>
    <w:rsid w:val="009B4A47"/>
    <w:rsid w:val="009B4FC7"/>
    <w:rsid w:val="009C2A9E"/>
    <w:rsid w:val="009C355F"/>
    <w:rsid w:val="009C4514"/>
    <w:rsid w:val="009C480D"/>
    <w:rsid w:val="009C53A1"/>
    <w:rsid w:val="009C7BDF"/>
    <w:rsid w:val="009D173F"/>
    <w:rsid w:val="009D2965"/>
    <w:rsid w:val="009D2AE0"/>
    <w:rsid w:val="009D5A18"/>
    <w:rsid w:val="009D5E2A"/>
    <w:rsid w:val="009D6D50"/>
    <w:rsid w:val="009D75D7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64E3"/>
    <w:rsid w:val="00A474E2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4B5A"/>
    <w:rsid w:val="00A95387"/>
    <w:rsid w:val="00A971BE"/>
    <w:rsid w:val="00AA057E"/>
    <w:rsid w:val="00AA1C36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0034"/>
    <w:rsid w:val="00AC46D8"/>
    <w:rsid w:val="00AC555C"/>
    <w:rsid w:val="00AC7EF1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003"/>
    <w:rsid w:val="00AF1BE1"/>
    <w:rsid w:val="00AF1E1C"/>
    <w:rsid w:val="00AF2CF1"/>
    <w:rsid w:val="00AF4335"/>
    <w:rsid w:val="00AF52AC"/>
    <w:rsid w:val="00AF60A3"/>
    <w:rsid w:val="00B00D33"/>
    <w:rsid w:val="00B0259C"/>
    <w:rsid w:val="00B0322C"/>
    <w:rsid w:val="00B04C83"/>
    <w:rsid w:val="00B0669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55A"/>
    <w:rsid w:val="00B23969"/>
    <w:rsid w:val="00B26E17"/>
    <w:rsid w:val="00B30E1E"/>
    <w:rsid w:val="00B36A05"/>
    <w:rsid w:val="00B406DA"/>
    <w:rsid w:val="00B45545"/>
    <w:rsid w:val="00B45CB6"/>
    <w:rsid w:val="00B4729D"/>
    <w:rsid w:val="00B50606"/>
    <w:rsid w:val="00B52922"/>
    <w:rsid w:val="00B52BB3"/>
    <w:rsid w:val="00B53782"/>
    <w:rsid w:val="00B545EA"/>
    <w:rsid w:val="00B54771"/>
    <w:rsid w:val="00B55736"/>
    <w:rsid w:val="00B5697C"/>
    <w:rsid w:val="00B57FD7"/>
    <w:rsid w:val="00B61593"/>
    <w:rsid w:val="00B6211C"/>
    <w:rsid w:val="00B640DE"/>
    <w:rsid w:val="00B66BD4"/>
    <w:rsid w:val="00B67D9B"/>
    <w:rsid w:val="00B7409F"/>
    <w:rsid w:val="00B75C2F"/>
    <w:rsid w:val="00B803F7"/>
    <w:rsid w:val="00B80F2E"/>
    <w:rsid w:val="00B823C7"/>
    <w:rsid w:val="00B826BA"/>
    <w:rsid w:val="00B84638"/>
    <w:rsid w:val="00B86122"/>
    <w:rsid w:val="00B863B7"/>
    <w:rsid w:val="00B92430"/>
    <w:rsid w:val="00B93DF8"/>
    <w:rsid w:val="00B94445"/>
    <w:rsid w:val="00B952BF"/>
    <w:rsid w:val="00B9752C"/>
    <w:rsid w:val="00BA06DA"/>
    <w:rsid w:val="00BA09FC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0CAB"/>
    <w:rsid w:val="00BB4EC8"/>
    <w:rsid w:val="00BB5F3F"/>
    <w:rsid w:val="00BB6A8C"/>
    <w:rsid w:val="00BB6F90"/>
    <w:rsid w:val="00BC06D6"/>
    <w:rsid w:val="00BC1C4F"/>
    <w:rsid w:val="00BC1CF9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39FE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061F"/>
    <w:rsid w:val="00C82813"/>
    <w:rsid w:val="00C833B5"/>
    <w:rsid w:val="00C85D0C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12"/>
    <w:rsid w:val="00CA3654"/>
    <w:rsid w:val="00CA3B4B"/>
    <w:rsid w:val="00CA411E"/>
    <w:rsid w:val="00CA4657"/>
    <w:rsid w:val="00CA4BC0"/>
    <w:rsid w:val="00CA655F"/>
    <w:rsid w:val="00CB07A7"/>
    <w:rsid w:val="00CB2099"/>
    <w:rsid w:val="00CB2E56"/>
    <w:rsid w:val="00CB5372"/>
    <w:rsid w:val="00CB5A7D"/>
    <w:rsid w:val="00CB77E0"/>
    <w:rsid w:val="00CC0BB5"/>
    <w:rsid w:val="00CC188E"/>
    <w:rsid w:val="00CC2930"/>
    <w:rsid w:val="00CC667E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8EE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1F7F"/>
    <w:rsid w:val="00D243D0"/>
    <w:rsid w:val="00D245E9"/>
    <w:rsid w:val="00D25250"/>
    <w:rsid w:val="00D260CA"/>
    <w:rsid w:val="00D26522"/>
    <w:rsid w:val="00D26A3F"/>
    <w:rsid w:val="00D2716E"/>
    <w:rsid w:val="00D30954"/>
    <w:rsid w:val="00D35A69"/>
    <w:rsid w:val="00D36896"/>
    <w:rsid w:val="00D42F3A"/>
    <w:rsid w:val="00D43735"/>
    <w:rsid w:val="00D444E5"/>
    <w:rsid w:val="00D44BA9"/>
    <w:rsid w:val="00D46E1E"/>
    <w:rsid w:val="00D50934"/>
    <w:rsid w:val="00D51B01"/>
    <w:rsid w:val="00D527B7"/>
    <w:rsid w:val="00D53587"/>
    <w:rsid w:val="00D604F1"/>
    <w:rsid w:val="00D60F31"/>
    <w:rsid w:val="00D666D7"/>
    <w:rsid w:val="00D67DE2"/>
    <w:rsid w:val="00D7203E"/>
    <w:rsid w:val="00D72948"/>
    <w:rsid w:val="00D73897"/>
    <w:rsid w:val="00D73D52"/>
    <w:rsid w:val="00D80268"/>
    <w:rsid w:val="00D80543"/>
    <w:rsid w:val="00D80A91"/>
    <w:rsid w:val="00D80C6E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3F5"/>
    <w:rsid w:val="00D96550"/>
    <w:rsid w:val="00D96C61"/>
    <w:rsid w:val="00D97DC6"/>
    <w:rsid w:val="00DA0D7B"/>
    <w:rsid w:val="00DA4C44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2CD4"/>
    <w:rsid w:val="00DC2DF3"/>
    <w:rsid w:val="00DC31C3"/>
    <w:rsid w:val="00DC599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94A"/>
    <w:rsid w:val="00E30D37"/>
    <w:rsid w:val="00E30E67"/>
    <w:rsid w:val="00E31387"/>
    <w:rsid w:val="00E32FD2"/>
    <w:rsid w:val="00E33089"/>
    <w:rsid w:val="00E33C1F"/>
    <w:rsid w:val="00E34EA9"/>
    <w:rsid w:val="00E35EF3"/>
    <w:rsid w:val="00E35F0D"/>
    <w:rsid w:val="00E40195"/>
    <w:rsid w:val="00E409B3"/>
    <w:rsid w:val="00E42E47"/>
    <w:rsid w:val="00E511D3"/>
    <w:rsid w:val="00E51507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B75"/>
    <w:rsid w:val="00E67DAC"/>
    <w:rsid w:val="00E715D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2DDA"/>
    <w:rsid w:val="00E942E8"/>
    <w:rsid w:val="00E94E1D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D0F02"/>
    <w:rsid w:val="00ED1842"/>
    <w:rsid w:val="00ED1F57"/>
    <w:rsid w:val="00ED26F1"/>
    <w:rsid w:val="00ED3D18"/>
    <w:rsid w:val="00EE2BA1"/>
    <w:rsid w:val="00EE3B1B"/>
    <w:rsid w:val="00EE44DB"/>
    <w:rsid w:val="00EE4F71"/>
    <w:rsid w:val="00EE54D2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892"/>
    <w:rsid w:val="00F44BB4"/>
    <w:rsid w:val="00F47CD2"/>
    <w:rsid w:val="00F47E8F"/>
    <w:rsid w:val="00F47F90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87D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4FC4"/>
    <w:rsid w:val="00F85FF0"/>
    <w:rsid w:val="00F87569"/>
    <w:rsid w:val="00F8768D"/>
    <w:rsid w:val="00F876FF"/>
    <w:rsid w:val="00F87FF9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27C2"/>
    <w:rsid w:val="00FE33AE"/>
    <w:rsid w:val="00FE3BA4"/>
    <w:rsid w:val="00FE634A"/>
    <w:rsid w:val="00FE6BA4"/>
    <w:rsid w:val="00FF1F5D"/>
    <w:rsid w:val="00FF1F96"/>
    <w:rsid w:val="00FF38B7"/>
    <w:rsid w:val="00FF443F"/>
    <w:rsid w:val="00FF5426"/>
    <w:rsid w:val="00FF5887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776A93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776A93"/>
    <w:pPr>
      <w:spacing w:after="0" w:line="25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134C-BE74-4E5B-B374-DA1222E0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Бухгалтер</cp:lastModifiedBy>
  <cp:revision>2</cp:revision>
  <cp:lastPrinted>2019-10-29T10:37:00Z</cp:lastPrinted>
  <dcterms:created xsi:type="dcterms:W3CDTF">2021-12-09T08:34:00Z</dcterms:created>
  <dcterms:modified xsi:type="dcterms:W3CDTF">2021-12-09T08:34:00Z</dcterms:modified>
</cp:coreProperties>
</file>